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44325" w14:textId="5EA4F09B" w:rsidR="00D11C1F" w:rsidRDefault="00D11C1F" w:rsidP="00195352">
      <w:pPr>
        <w:jc w:val="center"/>
        <w:rPr>
          <w:noProof/>
        </w:rPr>
      </w:pPr>
    </w:p>
    <w:p w14:paraId="32D7367E" w14:textId="77777777" w:rsidR="00195352" w:rsidRDefault="00195352">
      <w:pPr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92"/>
        <w:gridCol w:w="779"/>
        <w:gridCol w:w="1559"/>
        <w:gridCol w:w="1558"/>
        <w:gridCol w:w="512"/>
        <w:gridCol w:w="267"/>
        <w:gridCol w:w="183"/>
        <w:gridCol w:w="2155"/>
      </w:tblGrid>
      <w:tr w:rsidR="00195352" w14:paraId="43ED2E0E" w14:textId="77777777" w:rsidTr="00195352">
        <w:tc>
          <w:tcPr>
            <w:tcW w:w="7195" w:type="dxa"/>
            <w:gridSpan w:val="8"/>
          </w:tcPr>
          <w:p w14:paraId="2EC9E69E" w14:textId="2525A5DD" w:rsidR="00195352" w:rsidRPr="00195352" w:rsidRDefault="00195352">
            <w:pPr>
              <w:rPr>
                <w:b/>
                <w:bCs/>
              </w:rPr>
            </w:pPr>
            <w:r w:rsidRPr="00195352">
              <w:rPr>
                <w:b/>
                <w:bCs/>
              </w:rPr>
              <w:t>General Business Information:</w:t>
            </w:r>
          </w:p>
        </w:tc>
        <w:tc>
          <w:tcPr>
            <w:tcW w:w="2155" w:type="dxa"/>
            <w:vMerge w:val="restart"/>
          </w:tcPr>
          <w:p w14:paraId="12A0F53F" w14:textId="19A32FE2" w:rsidR="00195352" w:rsidRPr="00195352" w:rsidRDefault="00195352" w:rsidP="00195352">
            <w:pPr>
              <w:jc w:val="center"/>
              <w:rPr>
                <w:b/>
                <w:bCs/>
                <w:u w:val="single"/>
              </w:rPr>
            </w:pPr>
            <w:r w:rsidRPr="00FD1E8B">
              <w:rPr>
                <w:b/>
                <w:bCs/>
                <w:sz w:val="18"/>
                <w:szCs w:val="18"/>
                <w:u w:val="single"/>
              </w:rPr>
              <w:t xml:space="preserve">Vendor </w:t>
            </w:r>
            <w:r w:rsidR="00FD1E8B">
              <w:rPr>
                <w:b/>
                <w:bCs/>
                <w:sz w:val="18"/>
                <w:szCs w:val="18"/>
                <w:u w:val="single"/>
              </w:rPr>
              <w:t xml:space="preserve">or EIN </w:t>
            </w:r>
            <w:r w:rsidRPr="00FD1E8B">
              <w:rPr>
                <w:b/>
                <w:bCs/>
                <w:sz w:val="18"/>
                <w:szCs w:val="18"/>
                <w:u w:val="single"/>
              </w:rPr>
              <w:t>Number</w:t>
            </w:r>
            <w:r w:rsidR="00FD1E8B" w:rsidRPr="00FD1E8B"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</w:p>
        </w:tc>
      </w:tr>
      <w:tr w:rsidR="00195352" w14:paraId="2A484495" w14:textId="77777777" w:rsidTr="00195352">
        <w:tc>
          <w:tcPr>
            <w:tcW w:w="7195" w:type="dxa"/>
            <w:gridSpan w:val="8"/>
          </w:tcPr>
          <w:p w14:paraId="6F0BBF2A" w14:textId="35749F26" w:rsidR="00195352" w:rsidRPr="00195352" w:rsidRDefault="00195352">
            <w:pPr>
              <w:rPr>
                <w:b/>
                <w:bCs/>
              </w:rPr>
            </w:pPr>
            <w:r w:rsidRPr="00195352">
              <w:rPr>
                <w:b/>
                <w:bCs/>
                <w:sz w:val="18"/>
                <w:szCs w:val="18"/>
              </w:rPr>
              <w:t xml:space="preserve">Name of Business, Organization, or Name of Person—If payment is to an individual </w:t>
            </w:r>
          </w:p>
        </w:tc>
        <w:tc>
          <w:tcPr>
            <w:tcW w:w="2155" w:type="dxa"/>
            <w:vMerge/>
          </w:tcPr>
          <w:p w14:paraId="30B1A65E" w14:textId="77777777" w:rsidR="00195352" w:rsidRDefault="00195352"/>
        </w:tc>
      </w:tr>
      <w:tr w:rsidR="00195352" w14:paraId="72FA37B5" w14:textId="77777777" w:rsidTr="00195352">
        <w:trPr>
          <w:trHeight w:val="467"/>
        </w:trPr>
        <w:tc>
          <w:tcPr>
            <w:tcW w:w="7195" w:type="dxa"/>
            <w:gridSpan w:val="8"/>
          </w:tcPr>
          <w:p w14:paraId="17947D63" w14:textId="77777777" w:rsidR="00195352" w:rsidRPr="00195352" w:rsidRDefault="0019535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55" w:type="dxa"/>
            <w:vMerge/>
          </w:tcPr>
          <w:p w14:paraId="369AFD75" w14:textId="77777777" w:rsidR="00195352" w:rsidRDefault="00195352"/>
        </w:tc>
      </w:tr>
      <w:tr w:rsidR="00195352" w14:paraId="1BAABA80" w14:textId="77777777" w:rsidTr="00EC2810">
        <w:trPr>
          <w:trHeight w:val="449"/>
        </w:trPr>
        <w:tc>
          <w:tcPr>
            <w:tcW w:w="9350" w:type="dxa"/>
            <w:gridSpan w:val="9"/>
          </w:tcPr>
          <w:p w14:paraId="74BD4270" w14:textId="1D3E5C71" w:rsidR="00195352" w:rsidRDefault="00195352">
            <w:r>
              <w:rPr>
                <w:b/>
                <w:bCs/>
                <w:sz w:val="18"/>
                <w:szCs w:val="18"/>
              </w:rPr>
              <w:t>Mailing Address for Payment:</w:t>
            </w:r>
          </w:p>
        </w:tc>
      </w:tr>
      <w:tr w:rsidR="00924BEB" w14:paraId="3513E476" w14:textId="77777777" w:rsidTr="00E75099">
        <w:trPr>
          <w:trHeight w:val="449"/>
        </w:trPr>
        <w:tc>
          <w:tcPr>
            <w:tcW w:w="2337" w:type="dxa"/>
            <w:gridSpan w:val="2"/>
          </w:tcPr>
          <w:p w14:paraId="5A65CB72" w14:textId="77777777" w:rsidR="00924BEB" w:rsidRDefault="00924BE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City: </w:t>
            </w:r>
          </w:p>
        </w:tc>
        <w:tc>
          <w:tcPr>
            <w:tcW w:w="2338" w:type="dxa"/>
            <w:gridSpan w:val="2"/>
          </w:tcPr>
          <w:p w14:paraId="0E3AB3E0" w14:textId="32CF9FBD" w:rsidR="00924BEB" w:rsidRDefault="00924BE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State:</w:t>
            </w:r>
          </w:p>
        </w:tc>
        <w:tc>
          <w:tcPr>
            <w:tcW w:w="2337" w:type="dxa"/>
            <w:gridSpan w:val="3"/>
          </w:tcPr>
          <w:p w14:paraId="7D135B95" w14:textId="312BD235" w:rsidR="00924BEB" w:rsidRDefault="00924BE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Zip:</w:t>
            </w:r>
          </w:p>
        </w:tc>
        <w:tc>
          <w:tcPr>
            <w:tcW w:w="2338" w:type="dxa"/>
            <w:gridSpan w:val="2"/>
          </w:tcPr>
          <w:p w14:paraId="19999C75" w14:textId="198F8569" w:rsidR="00924BEB" w:rsidRDefault="00924BE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E-mail:</w:t>
            </w:r>
          </w:p>
        </w:tc>
      </w:tr>
      <w:tr w:rsidR="00924BEB" w14:paraId="49AB21F9" w14:textId="77777777" w:rsidTr="00924BEB">
        <w:trPr>
          <w:trHeight w:val="449"/>
        </w:trPr>
        <w:tc>
          <w:tcPr>
            <w:tcW w:w="2245" w:type="dxa"/>
          </w:tcPr>
          <w:p w14:paraId="0F32C3AB" w14:textId="4EE479A0" w:rsidR="00924BEB" w:rsidRDefault="00924BE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Telephone No:</w:t>
            </w:r>
          </w:p>
        </w:tc>
        <w:tc>
          <w:tcPr>
            <w:tcW w:w="4500" w:type="dxa"/>
            <w:gridSpan w:val="5"/>
          </w:tcPr>
          <w:p w14:paraId="29893696" w14:textId="1E37142C" w:rsidR="00924BEB" w:rsidRDefault="00924BE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Fax No:</w:t>
            </w:r>
          </w:p>
        </w:tc>
        <w:tc>
          <w:tcPr>
            <w:tcW w:w="2605" w:type="dxa"/>
            <w:gridSpan w:val="3"/>
          </w:tcPr>
          <w:p w14:paraId="71118F16" w14:textId="2217306B" w:rsidR="00924BEB" w:rsidRDefault="00924BE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Toll Free No:</w:t>
            </w:r>
          </w:p>
        </w:tc>
      </w:tr>
      <w:tr w:rsidR="00924BEB" w14:paraId="661EC263" w14:textId="77777777" w:rsidTr="00924BEB">
        <w:trPr>
          <w:trHeight w:val="449"/>
        </w:trPr>
        <w:tc>
          <w:tcPr>
            <w:tcW w:w="2245" w:type="dxa"/>
          </w:tcPr>
          <w:p w14:paraId="39D86DAD" w14:textId="279A6A92" w:rsidR="00924BEB" w:rsidRDefault="00924BEB" w:rsidP="00924BEB">
            <w:pPr>
              <w:tabs>
                <w:tab w:val="left" w:pos="919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How Long in Business:</w:t>
            </w:r>
          </w:p>
        </w:tc>
        <w:tc>
          <w:tcPr>
            <w:tcW w:w="4500" w:type="dxa"/>
            <w:gridSpan w:val="5"/>
          </w:tcPr>
          <w:p w14:paraId="3EF45832" w14:textId="6158F37A" w:rsidR="00924BEB" w:rsidRDefault="00924BEB" w:rsidP="00924BEB">
            <w:pPr>
              <w:tabs>
                <w:tab w:val="left" w:pos="919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Federal Employment Identification Number: </w:t>
            </w:r>
          </w:p>
        </w:tc>
        <w:tc>
          <w:tcPr>
            <w:tcW w:w="2605" w:type="dxa"/>
            <w:gridSpan w:val="3"/>
          </w:tcPr>
          <w:p w14:paraId="3BFCA3A5" w14:textId="07476040" w:rsidR="00924BEB" w:rsidRDefault="00924BEB" w:rsidP="00924BEB">
            <w:pPr>
              <w:tabs>
                <w:tab w:val="left" w:pos="919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Business SIC Code:</w:t>
            </w:r>
          </w:p>
        </w:tc>
      </w:tr>
      <w:tr w:rsidR="00924BEB" w14:paraId="74A85ACB" w14:textId="77777777" w:rsidTr="00E81AE6">
        <w:trPr>
          <w:trHeight w:val="449"/>
        </w:trPr>
        <w:tc>
          <w:tcPr>
            <w:tcW w:w="4675" w:type="dxa"/>
            <w:gridSpan w:val="4"/>
          </w:tcPr>
          <w:p w14:paraId="391B1B8B" w14:textId="77777777" w:rsidR="00924BEB" w:rsidRDefault="00924BE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President/ General Manager </w:t>
            </w:r>
          </w:p>
        </w:tc>
        <w:tc>
          <w:tcPr>
            <w:tcW w:w="4675" w:type="dxa"/>
            <w:gridSpan w:val="5"/>
          </w:tcPr>
          <w:p w14:paraId="34211827" w14:textId="786A16A6" w:rsidR="00924BEB" w:rsidRDefault="00924BE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Principal products and/or services offered:</w:t>
            </w:r>
          </w:p>
        </w:tc>
      </w:tr>
      <w:tr w:rsidR="00195352" w14:paraId="0A6E246D" w14:textId="77777777" w:rsidTr="00172B52">
        <w:trPr>
          <w:trHeight w:val="755"/>
        </w:trPr>
        <w:tc>
          <w:tcPr>
            <w:tcW w:w="9350" w:type="dxa"/>
            <w:gridSpan w:val="9"/>
          </w:tcPr>
          <w:p w14:paraId="4234905E" w14:textId="77777777" w:rsidR="00195352" w:rsidRDefault="00924BE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Type of Ownership</w:t>
            </w:r>
          </w:p>
          <w:p w14:paraId="22263DD2" w14:textId="37034996" w:rsidR="00924BEB" w:rsidRPr="00172B52" w:rsidRDefault="00172B52" w:rsidP="00172B5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        O     </w:t>
            </w:r>
            <w:r w:rsidR="00924BEB" w:rsidRPr="00172B52">
              <w:rPr>
                <w:b/>
                <w:bCs/>
                <w:sz w:val="18"/>
                <w:szCs w:val="18"/>
              </w:rPr>
              <w:t xml:space="preserve">Corporation                              </w:t>
            </w:r>
            <w:r>
              <w:rPr>
                <w:b/>
                <w:bCs/>
                <w:sz w:val="18"/>
                <w:szCs w:val="18"/>
              </w:rPr>
              <w:t xml:space="preserve"> O    Partnership                                    O      Limited Partnership</w:t>
            </w:r>
            <w:r w:rsidR="00924BEB" w:rsidRPr="00172B52">
              <w:rPr>
                <w:b/>
                <w:bCs/>
                <w:sz w:val="18"/>
                <w:szCs w:val="18"/>
              </w:rPr>
              <w:t xml:space="preserve">     </w:t>
            </w:r>
          </w:p>
          <w:p w14:paraId="17E0F2EC" w14:textId="6B555F2A" w:rsidR="00924BEB" w:rsidRPr="00172B52" w:rsidRDefault="00172B52" w:rsidP="00172B5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        O     </w:t>
            </w:r>
            <w:r w:rsidR="00924BEB" w:rsidRPr="00172B52">
              <w:rPr>
                <w:b/>
                <w:bCs/>
                <w:sz w:val="18"/>
                <w:szCs w:val="18"/>
              </w:rPr>
              <w:t>Sole Proprietorship</w:t>
            </w:r>
            <w:r w:rsidRPr="00172B52">
              <w:rPr>
                <w:b/>
                <w:bCs/>
                <w:sz w:val="18"/>
                <w:szCs w:val="18"/>
              </w:rPr>
              <w:t xml:space="preserve">    </w:t>
            </w:r>
            <w:r>
              <w:rPr>
                <w:b/>
                <w:bCs/>
                <w:sz w:val="18"/>
                <w:szCs w:val="18"/>
              </w:rPr>
              <w:t xml:space="preserve">           O    Joint Proprietorship </w:t>
            </w:r>
            <w:r w:rsidRPr="00172B52">
              <w:rPr>
                <w:b/>
                <w:bCs/>
                <w:sz w:val="18"/>
                <w:szCs w:val="18"/>
              </w:rPr>
              <w:t xml:space="preserve">              </w:t>
            </w:r>
          </w:p>
          <w:p w14:paraId="73FB4AB6" w14:textId="235F7490" w:rsidR="00924BEB" w:rsidRDefault="00924BE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95352" w14:paraId="7030348C" w14:textId="77777777" w:rsidTr="00172B52">
        <w:trPr>
          <w:trHeight w:val="593"/>
        </w:trPr>
        <w:tc>
          <w:tcPr>
            <w:tcW w:w="9350" w:type="dxa"/>
            <w:gridSpan w:val="9"/>
          </w:tcPr>
          <w:p w14:paraId="49B5EDE2" w14:textId="77777777" w:rsidR="00195352" w:rsidRDefault="00172B5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Number Of Employee’s:  Regular (Full Time):</w:t>
            </w:r>
          </w:p>
          <w:p w14:paraId="3D880DBD" w14:textId="77777777" w:rsidR="00172B52" w:rsidRDefault="00172B5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</w:t>
            </w:r>
          </w:p>
          <w:p w14:paraId="22FA1CD1" w14:textId="17140C0C" w:rsidR="00172B52" w:rsidRDefault="00172B5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Part-Time:</w:t>
            </w:r>
          </w:p>
        </w:tc>
      </w:tr>
      <w:tr w:rsidR="00172B52" w14:paraId="4420D321" w14:textId="77777777" w:rsidTr="00347CCB">
        <w:trPr>
          <w:trHeight w:val="434"/>
        </w:trPr>
        <w:tc>
          <w:tcPr>
            <w:tcW w:w="9350" w:type="dxa"/>
            <w:gridSpan w:val="9"/>
          </w:tcPr>
          <w:p w14:paraId="483659BB" w14:textId="77777777" w:rsidR="00172B52" w:rsidRDefault="00172B52" w:rsidP="00172B5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Account Contacts</w:t>
            </w:r>
          </w:p>
          <w:p w14:paraId="768AC126" w14:textId="53C39487" w:rsidR="00172B52" w:rsidRDefault="00172B5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D1E8B" w14:paraId="7D3E45F5" w14:textId="77777777" w:rsidTr="0066003A">
        <w:trPr>
          <w:trHeight w:val="452"/>
        </w:trPr>
        <w:tc>
          <w:tcPr>
            <w:tcW w:w="3116" w:type="dxa"/>
            <w:gridSpan w:val="3"/>
          </w:tcPr>
          <w:p w14:paraId="6312FE88" w14:textId="23A07278" w:rsidR="00FD1E8B" w:rsidRDefault="00FD1E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Account Representative:</w:t>
            </w:r>
          </w:p>
        </w:tc>
        <w:tc>
          <w:tcPr>
            <w:tcW w:w="3117" w:type="dxa"/>
            <w:gridSpan w:val="2"/>
          </w:tcPr>
          <w:p w14:paraId="6ABB93FA" w14:textId="6A6E0E27" w:rsidR="00FD1E8B" w:rsidRDefault="00FD1E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Phone:</w:t>
            </w:r>
          </w:p>
        </w:tc>
        <w:tc>
          <w:tcPr>
            <w:tcW w:w="3117" w:type="dxa"/>
            <w:gridSpan w:val="4"/>
          </w:tcPr>
          <w:p w14:paraId="0B0C9860" w14:textId="0603215C" w:rsidR="00FD1E8B" w:rsidRDefault="00FD1E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Email:</w:t>
            </w:r>
          </w:p>
        </w:tc>
      </w:tr>
      <w:tr w:rsidR="00FD1E8B" w14:paraId="7EEB476F" w14:textId="77777777" w:rsidTr="0066003A">
        <w:trPr>
          <w:trHeight w:val="452"/>
        </w:trPr>
        <w:tc>
          <w:tcPr>
            <w:tcW w:w="3116" w:type="dxa"/>
            <w:gridSpan w:val="3"/>
          </w:tcPr>
          <w:p w14:paraId="72C1B212" w14:textId="669454F8" w:rsidR="00FD1E8B" w:rsidRDefault="00FD1E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Invoice Matters:</w:t>
            </w:r>
          </w:p>
        </w:tc>
        <w:tc>
          <w:tcPr>
            <w:tcW w:w="3117" w:type="dxa"/>
            <w:gridSpan w:val="2"/>
          </w:tcPr>
          <w:p w14:paraId="0BD96476" w14:textId="20198654" w:rsidR="00FD1E8B" w:rsidRDefault="00FD1E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Phone:</w:t>
            </w:r>
          </w:p>
        </w:tc>
        <w:tc>
          <w:tcPr>
            <w:tcW w:w="3117" w:type="dxa"/>
            <w:gridSpan w:val="4"/>
          </w:tcPr>
          <w:p w14:paraId="6AC0BBA3" w14:textId="6C5ABDFD" w:rsidR="00FD1E8B" w:rsidRDefault="00FD1E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Email:</w:t>
            </w:r>
          </w:p>
        </w:tc>
      </w:tr>
      <w:tr w:rsidR="00172B52" w14:paraId="1BD859C4" w14:textId="77777777" w:rsidTr="00FD1E8B">
        <w:trPr>
          <w:trHeight w:val="1430"/>
        </w:trPr>
        <w:tc>
          <w:tcPr>
            <w:tcW w:w="9350" w:type="dxa"/>
            <w:gridSpan w:val="9"/>
          </w:tcPr>
          <w:p w14:paraId="0613A1B6" w14:textId="77777777" w:rsidR="00172B52" w:rsidRDefault="00FD1E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Status (check all that allow)</w:t>
            </w:r>
          </w:p>
          <w:p w14:paraId="50C18A06" w14:textId="77777777" w:rsidR="00FD1E8B" w:rsidRDefault="00FD1E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If minority, What Status?     O     Black American                          O     Hispanic American                   O      Native American  </w:t>
            </w:r>
          </w:p>
          <w:p w14:paraId="3CEA6E64" w14:textId="77777777" w:rsidR="00FD1E8B" w:rsidRDefault="00FD1E8B">
            <w:pPr>
              <w:rPr>
                <w:b/>
                <w:bCs/>
                <w:sz w:val="18"/>
                <w:szCs w:val="18"/>
              </w:rPr>
            </w:pPr>
          </w:p>
          <w:p w14:paraId="4C73E896" w14:textId="77777777" w:rsidR="00FD1E8B" w:rsidRDefault="00FD1E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     Asian American                O Asian Pacific American              O     Hasidic Jews                                 O      MBE Certified </w:t>
            </w:r>
          </w:p>
          <w:p w14:paraId="68FAA02B" w14:textId="77777777" w:rsidR="00FD1E8B" w:rsidRDefault="00FD1E8B">
            <w:pPr>
              <w:rPr>
                <w:b/>
                <w:bCs/>
                <w:sz w:val="18"/>
                <w:szCs w:val="18"/>
              </w:rPr>
            </w:pPr>
          </w:p>
          <w:p w14:paraId="6B0437AA" w14:textId="4EBD8BA8" w:rsidR="00FD1E8B" w:rsidRDefault="00FD1E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O     Small Business                                    O     Women-Owned Business </w:t>
            </w:r>
          </w:p>
        </w:tc>
      </w:tr>
      <w:tr w:rsidR="00172B52" w14:paraId="3E53FACD" w14:textId="77777777" w:rsidTr="00AE2B4E">
        <w:trPr>
          <w:trHeight w:val="170"/>
        </w:trPr>
        <w:tc>
          <w:tcPr>
            <w:tcW w:w="9350" w:type="dxa"/>
            <w:gridSpan w:val="9"/>
          </w:tcPr>
          <w:p w14:paraId="34D3D9B6" w14:textId="4DFEA1D2" w:rsidR="00172B52" w:rsidRDefault="00FD1E8B" w:rsidP="00AE2B4E">
            <w:pPr>
              <w:jc w:val="center"/>
              <w:rPr>
                <w:b/>
                <w:bCs/>
                <w:sz w:val="18"/>
                <w:szCs w:val="18"/>
              </w:rPr>
            </w:pPr>
            <w:r w:rsidRPr="00AE2B4E">
              <w:rPr>
                <w:b/>
                <w:bCs/>
                <w:color w:val="FF0000"/>
              </w:rPr>
              <w:t>Sign Below:</w:t>
            </w:r>
          </w:p>
        </w:tc>
      </w:tr>
      <w:tr w:rsidR="00AE2B4E" w14:paraId="2AC7F11D" w14:textId="77777777" w:rsidTr="00C069B6">
        <w:trPr>
          <w:trHeight w:val="611"/>
        </w:trPr>
        <w:tc>
          <w:tcPr>
            <w:tcW w:w="4675" w:type="dxa"/>
            <w:gridSpan w:val="4"/>
          </w:tcPr>
          <w:p w14:paraId="718F0884" w14:textId="77777777" w:rsidR="00AE2B4E" w:rsidRDefault="00AE2B4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Signature of Authorized Representative of Vendor:</w:t>
            </w:r>
          </w:p>
        </w:tc>
        <w:tc>
          <w:tcPr>
            <w:tcW w:w="4675" w:type="dxa"/>
            <w:gridSpan w:val="5"/>
          </w:tcPr>
          <w:p w14:paraId="4058D3F3" w14:textId="6E849F42" w:rsidR="00AE2B4E" w:rsidRDefault="00AE2B4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Date: </w:t>
            </w:r>
          </w:p>
        </w:tc>
      </w:tr>
      <w:tr w:rsidR="00AE2B4E" w14:paraId="1CD96288" w14:textId="77777777" w:rsidTr="00E92C6D">
        <w:trPr>
          <w:trHeight w:val="611"/>
        </w:trPr>
        <w:tc>
          <w:tcPr>
            <w:tcW w:w="9350" w:type="dxa"/>
            <w:gridSpan w:val="9"/>
          </w:tcPr>
          <w:p w14:paraId="517F547F" w14:textId="6A9092F7" w:rsidR="00AE2B4E" w:rsidRDefault="00AE2B4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If the vendor will be supplying goods and/or services through a HACS Purchase Order, by signing immediately above the vendor hereby agrees to HACS’s Terms and Conditions applicable to Purchase Orders. A copy of the Terms and Conditions is available upon request by calling (318) 253- 9256 ext. 1. </w:t>
            </w:r>
          </w:p>
        </w:tc>
      </w:tr>
      <w:tr w:rsidR="00AE2B4E" w14:paraId="010EEFD5" w14:textId="77777777" w:rsidTr="00AE2B4E">
        <w:trPr>
          <w:trHeight w:val="1115"/>
        </w:trPr>
        <w:tc>
          <w:tcPr>
            <w:tcW w:w="9350" w:type="dxa"/>
            <w:gridSpan w:val="9"/>
          </w:tcPr>
          <w:p w14:paraId="1DFA0BEB" w14:textId="77777777" w:rsidR="003A4FB6" w:rsidRDefault="003A4FB6">
            <w:pPr>
              <w:rPr>
                <w:b/>
                <w:bCs/>
                <w:sz w:val="18"/>
                <w:szCs w:val="18"/>
              </w:rPr>
            </w:pPr>
          </w:p>
          <w:p w14:paraId="6C659DFE" w14:textId="77777777" w:rsidR="00AE2B4E" w:rsidRDefault="00AE2B4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Return this form to</w:t>
            </w:r>
            <w:r w:rsidR="003A4FB6">
              <w:rPr>
                <w:b/>
                <w:bCs/>
                <w:sz w:val="18"/>
                <w:szCs w:val="18"/>
              </w:rPr>
              <w:t xml:space="preserve">:                                   Housing Authority of the City of Marksville </w:t>
            </w:r>
          </w:p>
          <w:p w14:paraId="3B2A089E" w14:textId="7992DF8D" w:rsidR="003A4FB6" w:rsidRDefault="003A4FB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100 N. Hillside Dr.</w:t>
            </w:r>
          </w:p>
          <w:p w14:paraId="71E8D097" w14:textId="12EB54A0" w:rsidR="003A4FB6" w:rsidRDefault="003A4FB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P.O. Box 69</w:t>
            </w:r>
          </w:p>
          <w:p w14:paraId="213172D4" w14:textId="2B6ED39D" w:rsidR="003A4FB6" w:rsidRDefault="003A4FB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Marksville, La 71351</w:t>
            </w:r>
          </w:p>
        </w:tc>
      </w:tr>
    </w:tbl>
    <w:p w14:paraId="43B7A889" w14:textId="4C2F02C3" w:rsidR="002E6C4B" w:rsidRDefault="003A4FB6" w:rsidP="003A4FB6">
      <w:pPr>
        <w:jc w:val="center"/>
        <w:rPr>
          <w:sz w:val="20"/>
          <w:szCs w:val="20"/>
        </w:rPr>
      </w:pPr>
      <w:r w:rsidRPr="003A4FB6">
        <w:rPr>
          <w:sz w:val="20"/>
          <w:szCs w:val="20"/>
        </w:rPr>
        <w:t>A Fair Housing and Equal Employment Opportunity Agency</w:t>
      </w:r>
    </w:p>
    <w:p w14:paraId="78BBFD88" w14:textId="482ABBB5" w:rsidR="00276EC3" w:rsidRPr="003A4FB6" w:rsidRDefault="00276EC3" w:rsidP="002E6C4B">
      <w:pPr>
        <w:rPr>
          <w:sz w:val="20"/>
          <w:szCs w:val="20"/>
        </w:rPr>
      </w:pPr>
    </w:p>
    <w:sectPr w:rsidR="00276EC3" w:rsidRPr="003A4FB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F8D80" w14:textId="77777777" w:rsidR="00195352" w:rsidRDefault="00195352" w:rsidP="00195352">
      <w:pPr>
        <w:spacing w:after="0" w:line="240" w:lineRule="auto"/>
      </w:pPr>
      <w:r>
        <w:separator/>
      </w:r>
    </w:p>
  </w:endnote>
  <w:endnote w:type="continuationSeparator" w:id="0">
    <w:p w14:paraId="7DDC63EB" w14:textId="77777777" w:rsidR="00195352" w:rsidRDefault="00195352" w:rsidP="00195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E7781" w14:textId="77777777" w:rsidR="00195352" w:rsidRDefault="00195352" w:rsidP="00195352">
      <w:pPr>
        <w:spacing w:after="0" w:line="240" w:lineRule="auto"/>
      </w:pPr>
      <w:r>
        <w:separator/>
      </w:r>
    </w:p>
  </w:footnote>
  <w:footnote w:type="continuationSeparator" w:id="0">
    <w:p w14:paraId="712B9EF4" w14:textId="77777777" w:rsidR="00195352" w:rsidRDefault="00195352" w:rsidP="00195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8626B" w14:textId="4CF46901" w:rsidR="00195352" w:rsidRPr="00195352" w:rsidRDefault="00195352" w:rsidP="00195352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195352">
      <w:rPr>
        <w:rFonts w:ascii="Times New Roman" w:hAnsi="Times New Roman" w:cs="Times New Roman"/>
        <w:b/>
        <w:bCs/>
        <w:sz w:val="28"/>
        <w:szCs w:val="28"/>
      </w:rPr>
      <w:t>VENDOR PROFILE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021F1"/>
    <w:multiLevelType w:val="hybridMultilevel"/>
    <w:tmpl w:val="6C8247A2"/>
    <w:lvl w:ilvl="0" w:tplc="04090003">
      <w:start w:val="1"/>
      <w:numFmt w:val="bullet"/>
      <w:lvlText w:val="o"/>
      <w:lvlJc w:val="left"/>
      <w:pPr>
        <w:ind w:left="232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9" w:hanging="360"/>
      </w:pPr>
      <w:rPr>
        <w:rFonts w:ascii="Wingdings" w:hAnsi="Wingdings" w:hint="default"/>
      </w:rPr>
    </w:lvl>
  </w:abstractNum>
  <w:num w:numId="1" w16cid:durableId="1420252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DC6"/>
    <w:rsid w:val="000A0DC6"/>
    <w:rsid w:val="000E1970"/>
    <w:rsid w:val="00172B52"/>
    <w:rsid w:val="00195352"/>
    <w:rsid w:val="001B7286"/>
    <w:rsid w:val="00276EC3"/>
    <w:rsid w:val="002E6C4B"/>
    <w:rsid w:val="003A4FB6"/>
    <w:rsid w:val="005C4244"/>
    <w:rsid w:val="00924BEB"/>
    <w:rsid w:val="00AE2B4E"/>
    <w:rsid w:val="00D11C1F"/>
    <w:rsid w:val="00FD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827A9"/>
  <w15:chartTrackingRefBased/>
  <w15:docId w15:val="{1107E84A-F6FF-4BC4-A57B-86701111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0D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0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0D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0D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0D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0D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0D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0D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0D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0D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0D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0D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0D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0D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0D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0D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0D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0D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0D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0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0D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0D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0D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0D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0D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0D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0D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0D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0DC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953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352"/>
  </w:style>
  <w:style w:type="paragraph" w:styleId="Footer">
    <w:name w:val="footer"/>
    <w:basedOn w:val="Normal"/>
    <w:link w:val="FooterChar"/>
    <w:uiPriority w:val="99"/>
    <w:unhideWhenUsed/>
    <w:rsid w:val="001953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352"/>
  </w:style>
  <w:style w:type="table" w:styleId="TableGrid">
    <w:name w:val="Table Grid"/>
    <w:basedOn w:val="TableNormal"/>
    <w:uiPriority w:val="39"/>
    <w:rsid w:val="00195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2B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B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29CA1-A763-4BB4-8726-4C2549C0A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Robinson</dc:creator>
  <cp:keywords/>
  <dc:description/>
  <cp:lastModifiedBy>Alisha Robinson</cp:lastModifiedBy>
  <cp:revision>5</cp:revision>
  <cp:lastPrinted>2024-04-30T21:28:00Z</cp:lastPrinted>
  <dcterms:created xsi:type="dcterms:W3CDTF">2024-04-30T13:13:00Z</dcterms:created>
  <dcterms:modified xsi:type="dcterms:W3CDTF">2024-05-01T14:35:00Z</dcterms:modified>
</cp:coreProperties>
</file>